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453" w:rsidRDefault="00F97978">
      <w:r w:rsidRPr="00F97978">
        <w:rPr>
          <w:noProof/>
        </w:rPr>
        <w:drawing>
          <wp:inline distT="0" distB="0" distL="0" distR="0">
            <wp:extent cx="5400040" cy="4050030"/>
            <wp:effectExtent l="0" t="0" r="0" b="7620"/>
            <wp:docPr id="1" name="図 1" descr="G:\DCIM\101MSDCF\DSC0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06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1BF" w:rsidRPr="00046453" w:rsidRDefault="00046453" w:rsidP="00046453">
      <w:r w:rsidRPr="00046453">
        <w:rPr>
          <w:noProof/>
        </w:rPr>
        <w:drawing>
          <wp:inline distT="0" distB="0" distL="0" distR="0">
            <wp:extent cx="5400040" cy="4050030"/>
            <wp:effectExtent l="0" t="0" r="0" b="7620"/>
            <wp:docPr id="2" name="図 2" descr="G:\DCIM\101MSDCF\DSC0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06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31BF" w:rsidRPr="0004645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CE8"/>
    <w:rsid w:val="00046453"/>
    <w:rsid w:val="00D04CE8"/>
    <w:rsid w:val="00E031BF"/>
    <w:rsid w:val="00F97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C2431E4-B8ED-459A-9C87-9491EFC62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高岡智明</dc:creator>
  <cp:keywords/>
  <dc:description/>
  <cp:lastModifiedBy>高岡智明</cp:lastModifiedBy>
  <cp:revision>3</cp:revision>
  <dcterms:created xsi:type="dcterms:W3CDTF">2018-03-18T09:55:00Z</dcterms:created>
  <dcterms:modified xsi:type="dcterms:W3CDTF">2018-03-18T10:06:00Z</dcterms:modified>
</cp:coreProperties>
</file>